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80" w:rsidRDefault="00A72080" w:rsidP="00A7208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Итоговая</w:t>
      </w:r>
    </w:p>
    <w:p w:rsidR="00A72080" w:rsidRDefault="00A72080" w:rsidP="00A72080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рейтинговая ведомость учащихся участников муниципального этапа всероссийской олимпиады школьников 2022-2023 </w:t>
      </w:r>
      <w:proofErr w:type="spellStart"/>
      <w:r>
        <w:rPr>
          <w:rFonts w:ascii="Times New Roman" w:hAnsi="Times New Roman"/>
          <w:sz w:val="36"/>
          <w:szCs w:val="36"/>
        </w:rPr>
        <w:t>уч</w:t>
      </w:r>
      <w:proofErr w:type="spellEnd"/>
      <w:r>
        <w:rPr>
          <w:rFonts w:ascii="Times New Roman" w:hAnsi="Times New Roman"/>
          <w:sz w:val="36"/>
          <w:szCs w:val="36"/>
        </w:rPr>
        <w:t xml:space="preserve">. года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по технологии </w:t>
      </w:r>
    </w:p>
    <w:p w:rsidR="00A72080" w:rsidRDefault="0020092E" w:rsidP="00A7208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(направление </w:t>
      </w:r>
      <w:r w:rsidR="00A72080">
        <w:rPr>
          <w:rFonts w:ascii="Times New Roman" w:hAnsi="Times New Roman"/>
          <w:b/>
          <w:sz w:val="36"/>
          <w:szCs w:val="36"/>
          <w:u w:val="single"/>
        </w:rPr>
        <w:t xml:space="preserve"> «</w:t>
      </w:r>
      <w:proofErr w:type="spellStart"/>
      <w:r w:rsidR="00A72080">
        <w:rPr>
          <w:rFonts w:ascii="Times New Roman" w:hAnsi="Times New Roman"/>
          <w:b/>
          <w:sz w:val="36"/>
          <w:szCs w:val="36"/>
          <w:u w:val="single"/>
        </w:rPr>
        <w:t>Техника</w:t>
      </w:r>
      <w:proofErr w:type="gramStart"/>
      <w:r w:rsidR="00A72080">
        <w:rPr>
          <w:rFonts w:ascii="Times New Roman" w:hAnsi="Times New Roman"/>
          <w:b/>
          <w:sz w:val="36"/>
          <w:szCs w:val="36"/>
          <w:u w:val="single"/>
        </w:rPr>
        <w:t>,т</w:t>
      </w:r>
      <w:proofErr w:type="gramEnd"/>
      <w:r w:rsidR="00A72080">
        <w:rPr>
          <w:rFonts w:ascii="Times New Roman" w:hAnsi="Times New Roman"/>
          <w:b/>
          <w:sz w:val="36"/>
          <w:szCs w:val="36"/>
          <w:u w:val="single"/>
        </w:rPr>
        <w:t>ехнология</w:t>
      </w:r>
      <w:proofErr w:type="spellEnd"/>
      <w:r w:rsidR="00A72080">
        <w:rPr>
          <w:rFonts w:ascii="Times New Roman" w:hAnsi="Times New Roman"/>
          <w:b/>
          <w:sz w:val="36"/>
          <w:szCs w:val="36"/>
          <w:u w:val="single"/>
        </w:rPr>
        <w:t xml:space="preserve"> и техническое творчество»</w:t>
      </w:r>
      <w:r>
        <w:rPr>
          <w:rFonts w:ascii="Times New Roman" w:hAnsi="Times New Roman"/>
          <w:b/>
          <w:sz w:val="36"/>
          <w:szCs w:val="36"/>
          <w:u w:val="single"/>
        </w:rPr>
        <w:t>)</w:t>
      </w:r>
    </w:p>
    <w:p w:rsidR="005B34E6" w:rsidRDefault="005B34E6"/>
    <w:tbl>
      <w:tblPr>
        <w:tblpPr w:leftFromText="180" w:rightFromText="180" w:vertAnchor="text" w:horzAnchor="margin" w:tblpXSpec="center" w:tblpY="413"/>
        <w:tblW w:w="10076" w:type="dxa"/>
        <w:tblLook w:val="04A0"/>
      </w:tblPr>
      <w:tblGrid>
        <w:gridCol w:w="822"/>
        <w:gridCol w:w="3801"/>
        <w:gridCol w:w="2027"/>
        <w:gridCol w:w="1810"/>
        <w:gridCol w:w="1715"/>
      </w:tblGrid>
      <w:tr w:rsidR="00A72080" w:rsidRPr="00A72080" w:rsidTr="00A72080">
        <w:trPr>
          <w:trHeight w:val="5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учащегося полностью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2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(победитель, призер, участник)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Тамоян</w:t>
            </w:r>
            <w:proofErr w:type="spellEnd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Амо</w:t>
            </w:r>
            <w:proofErr w:type="spellEnd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Минаевич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"ЦО №4"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Логунов</w:t>
            </w:r>
            <w:proofErr w:type="spellEnd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</w:t>
            </w:r>
            <w:proofErr w:type="spellStart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Алесеевич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Завалишин Илья Михайлович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"ЦО №4"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Симанов</w:t>
            </w:r>
            <w:proofErr w:type="spellEnd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Сергеевич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 9"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Трынов</w:t>
            </w:r>
            <w:proofErr w:type="spellEnd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Валерьевич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 9"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Мордашов Егор Олегович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Попов Евгений Михайлович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№8"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ind w:left="-4723" w:firstLine="472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Минаев Иван Сергеевич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"СОШ № 7"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Клёсов</w:t>
            </w:r>
            <w:proofErr w:type="spellEnd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Александрович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 СОШ № 7"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Петров Илья Антонович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"ЦО № 5"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Вдовин Дмитрий Алексеевич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№9"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Чернышов</w:t>
            </w:r>
            <w:proofErr w:type="spellEnd"/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Сергеевич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Артюшин Дмитрий Юрьевич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№9"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Пименов Александр Михайлович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"ЦО № 5"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Савенков Никита Андреевич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"Гимназия"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A72080" w:rsidRPr="00A72080" w:rsidTr="00A72080">
        <w:trPr>
          <w:trHeight w:val="2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Батурин Михаил Сергеевич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МКОУ "СШ № 10"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080" w:rsidRPr="00A72080" w:rsidRDefault="00A72080" w:rsidP="00A7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2080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</w:tbl>
    <w:p w:rsidR="00A72080" w:rsidRDefault="00A72080"/>
    <w:p w:rsidR="0020092E" w:rsidRDefault="0020092E" w:rsidP="002009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составления    </w:t>
      </w:r>
      <w:r>
        <w:rPr>
          <w:rFonts w:ascii="Times New Roman" w:hAnsi="Times New Roman"/>
          <w:b/>
          <w:u w:val="single"/>
        </w:rPr>
        <w:t>24. 11. 2022 г.</w:t>
      </w:r>
    </w:p>
    <w:p w:rsidR="0020092E" w:rsidRDefault="0020092E" w:rsidP="002009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жюри:         </w:t>
      </w:r>
      <w:r>
        <w:rPr>
          <w:rFonts w:ascii="Times New Roman" w:hAnsi="Times New Roman"/>
          <w:u w:val="single"/>
        </w:rPr>
        <w:t xml:space="preserve">           </w:t>
      </w:r>
      <w:proofErr w:type="spellStart"/>
      <w:r>
        <w:rPr>
          <w:rFonts w:ascii="Times New Roman" w:hAnsi="Times New Roman"/>
          <w:b/>
          <w:u w:val="single"/>
        </w:rPr>
        <w:t>Молодцова</w:t>
      </w:r>
      <w:proofErr w:type="spellEnd"/>
      <w:r>
        <w:rPr>
          <w:rFonts w:ascii="Times New Roman" w:hAnsi="Times New Roman"/>
          <w:b/>
          <w:u w:val="single"/>
        </w:rPr>
        <w:t xml:space="preserve">  Е.Г.____</w:t>
      </w:r>
    </w:p>
    <w:p w:rsidR="0020092E" w:rsidRDefault="0020092E" w:rsidP="0020092E">
      <w:pPr>
        <w:rPr>
          <w:rFonts w:ascii="Calibri" w:hAnsi="Calibri"/>
        </w:rPr>
      </w:pPr>
      <w:r>
        <w:rPr>
          <w:rFonts w:ascii="Times New Roman" w:hAnsi="Times New Roman"/>
        </w:rPr>
        <w:t xml:space="preserve">                                                            подпись       </w:t>
      </w:r>
    </w:p>
    <w:p w:rsidR="00A72080" w:rsidRDefault="00A72080"/>
    <w:sectPr w:rsidR="00A72080" w:rsidSect="005B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2080"/>
    <w:rsid w:val="0020092E"/>
    <w:rsid w:val="005B34E6"/>
    <w:rsid w:val="00A7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Житенева ЕС</dc:creator>
  <cp:keywords/>
  <dc:description/>
  <cp:lastModifiedBy>Житенева ЕС</cp:lastModifiedBy>
  <cp:revision>2</cp:revision>
  <dcterms:created xsi:type="dcterms:W3CDTF">2022-11-24T14:47:00Z</dcterms:created>
  <dcterms:modified xsi:type="dcterms:W3CDTF">2022-11-24T15:01:00Z</dcterms:modified>
</cp:coreProperties>
</file>